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6177C" w14:textId="77777777" w:rsidR="00D84158" w:rsidRPr="0000718E" w:rsidRDefault="0000718E" w:rsidP="000071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18E">
        <w:rPr>
          <w:rFonts w:ascii="Times New Roman" w:hAnsi="Times New Roman" w:cs="Times New Roman"/>
          <w:b/>
          <w:bCs/>
          <w:sz w:val="28"/>
          <w:szCs w:val="28"/>
        </w:rPr>
        <w:t>IV BALLB Continuous Assessment</w:t>
      </w:r>
    </w:p>
    <w:p w14:paraId="2D1FAC37" w14:textId="58FB8ADB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>Date- 2</w:t>
      </w:r>
      <w:r w:rsidR="00451C69">
        <w:rPr>
          <w:rFonts w:ascii="Times New Roman" w:hAnsi="Times New Roman" w:cs="Times New Roman"/>
          <w:b/>
          <w:bCs/>
        </w:rPr>
        <w:t>0/08/2024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4ACED232" w14:textId="77777777" w:rsidTr="0000718E">
        <w:tc>
          <w:tcPr>
            <w:tcW w:w="1803" w:type="dxa"/>
          </w:tcPr>
          <w:p w14:paraId="331E8E5A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3647DA67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7D9274BC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76954FE6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59271148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00718E" w:rsidRPr="0000718E" w14:paraId="00E7F3D3" w14:textId="77777777" w:rsidTr="0000718E">
        <w:tc>
          <w:tcPr>
            <w:tcW w:w="1803" w:type="dxa"/>
          </w:tcPr>
          <w:p w14:paraId="7B62963C" w14:textId="13CCB431" w:rsidR="0000718E" w:rsidRPr="0000718E" w:rsidRDefault="0045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Property Law </w:t>
            </w:r>
          </w:p>
        </w:tc>
        <w:tc>
          <w:tcPr>
            <w:tcW w:w="1803" w:type="dxa"/>
          </w:tcPr>
          <w:p w14:paraId="102A8658" w14:textId="2A76A962" w:rsidR="0000718E" w:rsidRPr="0000718E" w:rsidRDefault="00B66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400</w:t>
            </w:r>
            <w:r w:rsidR="00451C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-401</w:t>
            </w:r>
            <w:r w:rsidR="00451C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3" w:type="dxa"/>
          </w:tcPr>
          <w:p w14:paraId="4A708BE6" w14:textId="65826269" w:rsidR="0000718E" w:rsidRPr="0000718E" w:rsidRDefault="000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4101-411</w:t>
            </w:r>
            <w:r w:rsidR="009732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3" w:type="dxa"/>
          </w:tcPr>
          <w:p w14:paraId="5AB3DDA8" w14:textId="6A78F265" w:rsidR="0000718E" w:rsidRPr="0000718E" w:rsidRDefault="000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6C1D53">
              <w:rPr>
                <w:rFonts w:ascii="Times New Roman" w:hAnsi="Times New Roman" w:cs="Times New Roman"/>
              </w:rPr>
              <w:t>4201-421</w:t>
            </w:r>
            <w:r w:rsidR="009732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4" w:type="dxa"/>
          </w:tcPr>
          <w:p w14:paraId="414B4D79" w14:textId="6D6F2BF3" w:rsidR="0000718E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4301-431</w:t>
            </w:r>
            <w:r w:rsidR="009732DD">
              <w:rPr>
                <w:rFonts w:ascii="Times New Roman" w:hAnsi="Times New Roman" w:cs="Times New Roman"/>
              </w:rPr>
              <w:t>6</w:t>
            </w:r>
          </w:p>
        </w:tc>
      </w:tr>
    </w:tbl>
    <w:p w14:paraId="2CEB6CF4" w14:textId="77777777" w:rsidR="0000718E" w:rsidRPr="0000718E" w:rsidRDefault="0000718E">
      <w:pPr>
        <w:rPr>
          <w:rFonts w:ascii="Times New Roman" w:hAnsi="Times New Roman" w:cs="Times New Roman"/>
        </w:rPr>
      </w:pPr>
    </w:p>
    <w:p w14:paraId="5EBFA5A7" w14:textId="109EC604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451C69">
        <w:rPr>
          <w:rFonts w:ascii="Times New Roman" w:hAnsi="Times New Roman" w:cs="Times New Roman"/>
          <w:b/>
          <w:bCs/>
        </w:rPr>
        <w:t>27/08/2024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626998F6" w14:textId="77777777" w:rsidTr="00DB426F">
        <w:tc>
          <w:tcPr>
            <w:tcW w:w="1803" w:type="dxa"/>
          </w:tcPr>
          <w:p w14:paraId="7942EFC6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17F585A7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411521EC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62C334CC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75CD5CAF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451C69" w:rsidRPr="0000718E" w14:paraId="1C5C8E45" w14:textId="77777777" w:rsidTr="00DB426F">
        <w:tc>
          <w:tcPr>
            <w:tcW w:w="1803" w:type="dxa"/>
          </w:tcPr>
          <w:p w14:paraId="081E0B15" w14:textId="38BE9B20" w:rsidR="00451C69" w:rsidRPr="0000718E" w:rsidRDefault="00451C69" w:rsidP="0045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Property Law </w:t>
            </w:r>
          </w:p>
        </w:tc>
        <w:tc>
          <w:tcPr>
            <w:tcW w:w="1803" w:type="dxa"/>
          </w:tcPr>
          <w:p w14:paraId="039BE5D2" w14:textId="3EB0387C" w:rsidR="00451C69" w:rsidRPr="0000718E" w:rsidRDefault="00451C69" w:rsidP="0045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</w:t>
            </w:r>
            <w:r w:rsidR="00BA3355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-40</w:t>
            </w:r>
            <w:r w:rsidR="00BA33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03" w:type="dxa"/>
          </w:tcPr>
          <w:p w14:paraId="0ECC5DD1" w14:textId="64279C5A" w:rsidR="00451C69" w:rsidRPr="0000718E" w:rsidRDefault="00451C69" w:rsidP="0045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</w:t>
            </w:r>
            <w:r w:rsidR="009732DD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-41</w:t>
            </w:r>
            <w:r w:rsidR="009732D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03" w:type="dxa"/>
          </w:tcPr>
          <w:p w14:paraId="5137DB10" w14:textId="4928D97F" w:rsidR="00451C69" w:rsidRPr="0000718E" w:rsidRDefault="009732DD" w:rsidP="0045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4216-4230</w:t>
            </w:r>
          </w:p>
        </w:tc>
        <w:tc>
          <w:tcPr>
            <w:tcW w:w="1804" w:type="dxa"/>
          </w:tcPr>
          <w:p w14:paraId="66DBE13B" w14:textId="35AD85BD" w:rsidR="00451C69" w:rsidRPr="0000718E" w:rsidRDefault="009732DD" w:rsidP="0045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4317-4335</w:t>
            </w:r>
          </w:p>
        </w:tc>
      </w:tr>
    </w:tbl>
    <w:p w14:paraId="724CD2FC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08470F07" w14:textId="38F30B84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 - </w:t>
      </w:r>
      <w:r w:rsidR="00451C69">
        <w:rPr>
          <w:rFonts w:ascii="Times New Roman" w:hAnsi="Times New Roman" w:cs="Times New Roman"/>
          <w:b/>
          <w:bCs/>
        </w:rPr>
        <w:t>02</w:t>
      </w:r>
      <w:r w:rsidRPr="0000718E">
        <w:rPr>
          <w:rFonts w:ascii="Times New Roman" w:hAnsi="Times New Roman" w:cs="Times New Roman"/>
          <w:b/>
          <w:bCs/>
        </w:rPr>
        <w:t>/0</w:t>
      </w:r>
      <w:r w:rsidR="00451C69">
        <w:rPr>
          <w:rFonts w:ascii="Times New Roman" w:hAnsi="Times New Roman" w:cs="Times New Roman"/>
          <w:b/>
          <w:bCs/>
        </w:rPr>
        <w:t>9</w:t>
      </w:r>
      <w:r w:rsidRPr="0000718E">
        <w:rPr>
          <w:rFonts w:ascii="Times New Roman" w:hAnsi="Times New Roman" w:cs="Times New Roman"/>
          <w:b/>
          <w:bCs/>
        </w:rPr>
        <w:t>/202</w:t>
      </w:r>
      <w:r w:rsidR="00445084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071022A0" w14:textId="77777777" w:rsidTr="00DB426F">
        <w:tc>
          <w:tcPr>
            <w:tcW w:w="1803" w:type="dxa"/>
          </w:tcPr>
          <w:p w14:paraId="29182E3A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1FB220C4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0F9FD3CD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018D15BA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1C87212B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451C69" w:rsidRPr="0000718E" w14:paraId="191D40EE" w14:textId="77777777" w:rsidTr="00DB426F">
        <w:tc>
          <w:tcPr>
            <w:tcW w:w="1803" w:type="dxa"/>
          </w:tcPr>
          <w:p w14:paraId="110D155A" w14:textId="6A6C8499" w:rsidR="00451C69" w:rsidRPr="0000718E" w:rsidRDefault="00451C69" w:rsidP="0045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Property Law </w:t>
            </w:r>
          </w:p>
        </w:tc>
        <w:tc>
          <w:tcPr>
            <w:tcW w:w="1803" w:type="dxa"/>
          </w:tcPr>
          <w:p w14:paraId="3DF8E8E3" w14:textId="3D6EE4E0" w:rsidR="00451C69" w:rsidRPr="0000718E" w:rsidRDefault="00451C69" w:rsidP="0045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</w:t>
            </w:r>
            <w:r w:rsidR="00BA3355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-40</w:t>
            </w:r>
            <w:r w:rsidR="00BA335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3" w:type="dxa"/>
          </w:tcPr>
          <w:p w14:paraId="110B1DBA" w14:textId="19FD2136" w:rsidR="00451C69" w:rsidRPr="0000718E" w:rsidRDefault="00451C69" w:rsidP="0045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</w:t>
            </w:r>
            <w:r w:rsidR="009732DD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-41</w:t>
            </w:r>
            <w:r w:rsidR="009732D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03" w:type="dxa"/>
          </w:tcPr>
          <w:p w14:paraId="72802EDA" w14:textId="0F5321F6" w:rsidR="00451C69" w:rsidRPr="0000718E" w:rsidRDefault="00451C69" w:rsidP="0045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</w:t>
            </w:r>
            <w:r w:rsidR="009732DD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-42</w:t>
            </w:r>
            <w:r w:rsidR="009732D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04" w:type="dxa"/>
          </w:tcPr>
          <w:p w14:paraId="3A924992" w14:textId="0EF3B11E" w:rsidR="00451C69" w:rsidRPr="0000718E" w:rsidRDefault="00451C69" w:rsidP="0045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</w:t>
            </w:r>
            <w:r w:rsidR="009732DD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-43</w:t>
            </w:r>
            <w:r w:rsidR="009732DD">
              <w:rPr>
                <w:rFonts w:ascii="Times New Roman" w:hAnsi="Times New Roman" w:cs="Times New Roman"/>
              </w:rPr>
              <w:t>54</w:t>
            </w:r>
          </w:p>
        </w:tc>
      </w:tr>
    </w:tbl>
    <w:p w14:paraId="33E8BAA5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024D12E7" w14:textId="0C0BAAD0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451C69">
        <w:rPr>
          <w:rFonts w:ascii="Times New Roman" w:hAnsi="Times New Roman" w:cs="Times New Roman"/>
          <w:b/>
          <w:bCs/>
        </w:rPr>
        <w:t>09</w:t>
      </w:r>
      <w:r w:rsidRPr="0000718E">
        <w:rPr>
          <w:rFonts w:ascii="Times New Roman" w:hAnsi="Times New Roman" w:cs="Times New Roman"/>
          <w:b/>
          <w:bCs/>
        </w:rPr>
        <w:t>/</w:t>
      </w:r>
      <w:r w:rsidR="00445084">
        <w:rPr>
          <w:rFonts w:ascii="Times New Roman" w:hAnsi="Times New Roman" w:cs="Times New Roman"/>
          <w:b/>
          <w:bCs/>
        </w:rPr>
        <w:t>0</w:t>
      </w:r>
      <w:r w:rsidR="00451C69">
        <w:rPr>
          <w:rFonts w:ascii="Times New Roman" w:hAnsi="Times New Roman" w:cs="Times New Roman"/>
          <w:b/>
          <w:bCs/>
        </w:rPr>
        <w:t>9</w:t>
      </w:r>
      <w:r w:rsidRPr="0000718E">
        <w:rPr>
          <w:rFonts w:ascii="Times New Roman" w:hAnsi="Times New Roman" w:cs="Times New Roman"/>
          <w:b/>
          <w:bCs/>
        </w:rPr>
        <w:t>/202</w:t>
      </w:r>
      <w:r w:rsidR="00445084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6112FFD8" w14:textId="77777777" w:rsidTr="00DB426F">
        <w:tc>
          <w:tcPr>
            <w:tcW w:w="1803" w:type="dxa"/>
          </w:tcPr>
          <w:p w14:paraId="61DADBEB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2433A276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6BEC5C69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65A2164A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163DEF53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451C69" w:rsidRPr="0000718E" w14:paraId="1FB300C9" w14:textId="77777777" w:rsidTr="00DB426F">
        <w:tc>
          <w:tcPr>
            <w:tcW w:w="1803" w:type="dxa"/>
          </w:tcPr>
          <w:p w14:paraId="30EDE041" w14:textId="34FD0FC8" w:rsidR="00451C69" w:rsidRPr="0000718E" w:rsidRDefault="00451C69" w:rsidP="0045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Property Law </w:t>
            </w:r>
          </w:p>
        </w:tc>
        <w:tc>
          <w:tcPr>
            <w:tcW w:w="1803" w:type="dxa"/>
          </w:tcPr>
          <w:p w14:paraId="30C0EED6" w14:textId="07B793A0" w:rsidR="00451C69" w:rsidRPr="0000718E" w:rsidRDefault="00BA3355" w:rsidP="0045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4051-4068</w:t>
            </w:r>
          </w:p>
        </w:tc>
        <w:tc>
          <w:tcPr>
            <w:tcW w:w="1803" w:type="dxa"/>
          </w:tcPr>
          <w:p w14:paraId="74975DAF" w14:textId="3DC56E99" w:rsidR="00451C69" w:rsidRPr="0000718E" w:rsidRDefault="00451C69" w:rsidP="0045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</w:t>
            </w:r>
            <w:r w:rsidR="009732DD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-41</w:t>
            </w:r>
            <w:r w:rsidR="009732D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03" w:type="dxa"/>
          </w:tcPr>
          <w:p w14:paraId="6DF1E986" w14:textId="7D80BE3E" w:rsidR="00451C69" w:rsidRPr="0000718E" w:rsidRDefault="009732DD" w:rsidP="0045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4247-4267</w:t>
            </w:r>
          </w:p>
        </w:tc>
        <w:tc>
          <w:tcPr>
            <w:tcW w:w="1804" w:type="dxa"/>
          </w:tcPr>
          <w:p w14:paraId="7498A9B2" w14:textId="0D593740" w:rsidR="00451C69" w:rsidRPr="0000718E" w:rsidRDefault="009732DD" w:rsidP="0045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4355-4368</w:t>
            </w:r>
          </w:p>
        </w:tc>
      </w:tr>
    </w:tbl>
    <w:p w14:paraId="29FDE84C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0CC575CB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0E44997B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78C0C804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16C63479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792E6D7E" w14:textId="77777777" w:rsidR="0000718E" w:rsidRPr="0000718E" w:rsidRDefault="0000718E">
      <w:pPr>
        <w:rPr>
          <w:rFonts w:ascii="Times New Roman" w:hAnsi="Times New Roman" w:cs="Times New Roman"/>
        </w:rPr>
      </w:pPr>
    </w:p>
    <w:sectPr w:rsidR="0000718E" w:rsidRPr="00007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8E"/>
    <w:rsid w:val="0000718E"/>
    <w:rsid w:val="00071690"/>
    <w:rsid w:val="000C203B"/>
    <w:rsid w:val="0011736C"/>
    <w:rsid w:val="00173482"/>
    <w:rsid w:val="00331D31"/>
    <w:rsid w:val="00445084"/>
    <w:rsid w:val="00451C69"/>
    <w:rsid w:val="006C1D53"/>
    <w:rsid w:val="0077076E"/>
    <w:rsid w:val="009732DD"/>
    <w:rsid w:val="00B66E0A"/>
    <w:rsid w:val="00BA3355"/>
    <w:rsid w:val="00BC18F7"/>
    <w:rsid w:val="00D40241"/>
    <w:rsid w:val="00D84158"/>
    <w:rsid w:val="00E350F6"/>
    <w:rsid w:val="00E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A8F9"/>
  <w15:chartTrackingRefBased/>
  <w15:docId w15:val="{7F0D1884-F13D-447E-B556-7FE553D5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Ninawari Ware</dc:creator>
  <cp:keywords/>
  <dc:description/>
  <cp:lastModifiedBy>Isha Saxena</cp:lastModifiedBy>
  <cp:revision>6</cp:revision>
  <dcterms:created xsi:type="dcterms:W3CDTF">2024-08-09T05:04:00Z</dcterms:created>
  <dcterms:modified xsi:type="dcterms:W3CDTF">2024-08-09T07:33:00Z</dcterms:modified>
</cp:coreProperties>
</file>